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87" w:rsidRDefault="00131A87">
      <w:r>
        <w:rPr>
          <w:noProof/>
          <w:lang w:eastAsia="ru-RU"/>
        </w:rPr>
        <w:drawing>
          <wp:inline distT="0" distB="0" distL="0" distR="0" wp14:anchorId="7339FD1F" wp14:editId="12B07777">
            <wp:extent cx="3695700" cy="5172075"/>
            <wp:effectExtent l="0" t="0" r="0" b="9525"/>
            <wp:docPr id="6" name="Рисунок 6" descr="C:\Users\itnar\OneDrive\Рабочий стол\сады\канавы\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tnar\OneDrive\Рабочий стол\сады\канавы\а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4133850" cy="5105400"/>
            <wp:effectExtent l="0" t="0" r="0" b="0"/>
            <wp:docPr id="7" name="Рисунок 7" descr="C:\Users\itnar\OneDrive\Рабочий стол\сады\канавы\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tnar\OneDrive\Рабочий стол\сады\канавы\а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87" w:rsidRDefault="00131A87">
      <w:r>
        <w:br w:type="page"/>
      </w:r>
    </w:p>
    <w:p w:rsidR="00131A87" w:rsidRDefault="00131A87">
      <w:r>
        <w:rPr>
          <w:noProof/>
          <w:lang w:eastAsia="ru-RU"/>
        </w:rPr>
        <w:lastRenderedPageBreak/>
        <w:drawing>
          <wp:inline distT="0" distB="0" distL="0" distR="0">
            <wp:extent cx="3981450" cy="5172075"/>
            <wp:effectExtent l="0" t="0" r="0" b="9525"/>
            <wp:docPr id="8" name="Рисунок 8" descr="C:\Users\itnar\OneDrive\Рабочий стол\сады\канавы\б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tnar\OneDrive\Рабочий стол\сады\канавы\б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3562350" cy="5143500"/>
            <wp:effectExtent l="0" t="0" r="0" b="0"/>
            <wp:docPr id="9" name="Рисунок 9" descr="C:\Users\itnar\OneDrive\Рабочий стол\сады\канавы\б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tnar\OneDrive\Рабочий стол\сады\канавы\б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87" w:rsidRDefault="00131A87">
      <w:r>
        <w:br w:type="page"/>
      </w:r>
    </w:p>
    <w:p w:rsidR="006949CA" w:rsidRDefault="00131A87">
      <w:r>
        <w:rPr>
          <w:noProof/>
          <w:lang w:eastAsia="ru-RU"/>
        </w:rPr>
        <w:lastRenderedPageBreak/>
        <w:drawing>
          <wp:inline distT="0" distB="0" distL="0" distR="0">
            <wp:extent cx="3962400" cy="5019675"/>
            <wp:effectExtent l="0" t="0" r="0" b="9525"/>
            <wp:docPr id="10" name="Рисунок 10" descr="C:\Users\itnar\OneDrive\Рабочий стол\сады\канавы\б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tnar\OneDrive\Рабочий стол\сады\канавы\б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49CA" w:rsidSect="00131A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A87"/>
    <w:rsid w:val="00131A87"/>
    <w:rsid w:val="006949CA"/>
    <w:rsid w:val="00DA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A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 Toropov</dc:creator>
  <cp:lastModifiedBy>Evgeniy Toropov</cp:lastModifiedBy>
  <cp:revision>1</cp:revision>
  <dcterms:created xsi:type="dcterms:W3CDTF">2026-06-07T05:52:00Z</dcterms:created>
  <dcterms:modified xsi:type="dcterms:W3CDTF">2026-06-07T05:57:00Z</dcterms:modified>
</cp:coreProperties>
</file>